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42" w:rsidRDefault="00A72642" w:rsidP="00592310">
      <w:r>
        <w:separator/>
      </w:r>
    </w:p>
  </w:endnote>
  <w:endnote w:type="continuationSeparator" w:id="0">
    <w:p w:rsidR="00A72642" w:rsidRDefault="00A72642" w:rsidP="0059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42" w:rsidRDefault="00A72642" w:rsidP="00592310">
      <w:r>
        <w:separator/>
      </w:r>
    </w:p>
  </w:footnote>
  <w:footnote w:type="continuationSeparator" w:id="0">
    <w:p w:rsidR="00A72642" w:rsidRDefault="00A72642" w:rsidP="0059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19A0"/>
    <w:multiLevelType w:val="hybridMultilevel"/>
    <w:tmpl w:val="CF7E96E0"/>
    <w:lvl w:ilvl="0" w:tplc="736A18F4">
      <w:start w:val="1"/>
      <w:numFmt w:val="decimal"/>
      <w:lvlText w:val="%1."/>
      <w:lvlJc w:val="left"/>
      <w:pPr>
        <w:ind w:left="199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C0EE3"/>
    <w:multiLevelType w:val="hybridMultilevel"/>
    <w:tmpl w:val="909C3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A"/>
    <w:rsid w:val="000406AE"/>
    <w:rsid w:val="000D532A"/>
    <w:rsid w:val="00233EB6"/>
    <w:rsid w:val="00273896"/>
    <w:rsid w:val="003129B2"/>
    <w:rsid w:val="004244D5"/>
    <w:rsid w:val="00451F9A"/>
    <w:rsid w:val="00516300"/>
    <w:rsid w:val="00587036"/>
    <w:rsid w:val="00592310"/>
    <w:rsid w:val="00612665"/>
    <w:rsid w:val="0061538E"/>
    <w:rsid w:val="00713AFB"/>
    <w:rsid w:val="00717F55"/>
    <w:rsid w:val="0081293D"/>
    <w:rsid w:val="00883EDD"/>
    <w:rsid w:val="008F1A41"/>
    <w:rsid w:val="00955AE1"/>
    <w:rsid w:val="00990A6D"/>
    <w:rsid w:val="009C08AD"/>
    <w:rsid w:val="009D07FE"/>
    <w:rsid w:val="009D1FF1"/>
    <w:rsid w:val="00A4498E"/>
    <w:rsid w:val="00A72642"/>
    <w:rsid w:val="00A81DF5"/>
    <w:rsid w:val="00A84C9F"/>
    <w:rsid w:val="00B3680A"/>
    <w:rsid w:val="00B67D93"/>
    <w:rsid w:val="00BB391C"/>
    <w:rsid w:val="00C677A6"/>
    <w:rsid w:val="00DD0428"/>
    <w:rsid w:val="00E058DA"/>
    <w:rsid w:val="00E70755"/>
    <w:rsid w:val="00F333EE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.centanet.com/hr/recruit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ntuser</dc:creator>
  <cp:keywords/>
  <dc:description/>
  <cp:lastModifiedBy>AEEHR318刘兰兰</cp:lastModifiedBy>
  <cp:revision>19</cp:revision>
  <dcterms:created xsi:type="dcterms:W3CDTF">2016-05-17T01:19:00Z</dcterms:created>
  <dcterms:modified xsi:type="dcterms:W3CDTF">2016-05-19T02:09:00Z</dcterms:modified>
</cp:coreProperties>
</file>